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F97D" w14:textId="77777777" w:rsidR="00551528" w:rsidRPr="00B33E64" w:rsidRDefault="00551528" w:rsidP="0055152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33E64">
        <w:rPr>
          <w:rFonts w:ascii="Times New Roman" w:hAnsi="Times New Roman" w:cs="Times New Roman"/>
          <w:b/>
          <w:bCs/>
          <w:sz w:val="24"/>
          <w:szCs w:val="24"/>
        </w:rPr>
        <w:t>Grupa 3 – latki</w:t>
      </w:r>
    </w:p>
    <w:p w14:paraId="11F427ED" w14:textId="77777777" w:rsidR="00551528" w:rsidRPr="00B33E64" w:rsidRDefault="00551528" w:rsidP="00551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Wiosna na łące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Pr="00B33E6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5EAC57C8" w14:textId="77777777" w:rsidR="00551528" w:rsidRDefault="00551528" w:rsidP="001555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3E64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D62BA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62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Biedroneczki są w kropeczki</w:t>
      </w:r>
      <w:r w:rsidR="001555D9" w:rsidRPr="00D62B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  <w:r w:rsidRPr="001555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0"/>
    <w:p w14:paraId="14B085B3" w14:textId="77777777" w:rsidR="001555D9" w:rsidRDefault="001555D9" w:rsidP="001555D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05E909" w14:textId="77777777" w:rsidR="001555D9" w:rsidRPr="001555D9" w:rsidRDefault="001555D9" w:rsidP="001555D9">
      <w:pPr>
        <w:rPr>
          <w:rFonts w:ascii="Times New Roman" w:hAnsi="Times New Roman" w:cs="Times New Roman"/>
          <w:sz w:val="24"/>
          <w:szCs w:val="24"/>
        </w:rPr>
      </w:pPr>
    </w:p>
    <w:p w14:paraId="24C9E346" w14:textId="77777777" w:rsidR="00551528" w:rsidRPr="001555D9" w:rsidRDefault="00551528" w:rsidP="0055152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555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 od biedronki.</w:t>
      </w:r>
    </w:p>
    <w:p w14:paraId="7020C892" w14:textId="77777777" w:rsidR="00551528" w:rsidRDefault="00551528" w:rsidP="0055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B8891" w14:textId="77777777" w:rsidR="001555D9" w:rsidRDefault="00551528" w:rsidP="005515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55D9">
        <w:rPr>
          <w:rFonts w:ascii="Times New Roman" w:hAnsi="Times New Roman" w:cs="Times New Roman"/>
          <w:color w:val="000000"/>
          <w:sz w:val="24"/>
          <w:szCs w:val="24"/>
        </w:rPr>
        <w:t>Witam Was kochane dzieci, jestem biedronką, na imię mam Lola.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Spotkało mnie coś bardzo przykrego i chciałam Wam o tym opowiedzieć i poprosić o pomoc.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Skakałam po zielonych łąkach, z łodyżki na listek. Spotkałam Ślimaka i małego Żuka: „Gdzie idziesz biedroneczko?” – pytali. „Czego tutaj szukasz?”.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A ja płacze i płacze... jestem taka smutna...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Pogubiłam kropki i co ja teraz zrobię?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Ale może Wy dzieci mi pomożecie?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Liczę na Waszą pomoc. Lola</w:t>
      </w:r>
    </w:p>
    <w:p w14:paraId="19730283" w14:textId="77777777" w:rsidR="00551528" w:rsidRPr="001555D9" w:rsidRDefault="00551528" w:rsidP="005515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55D9"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555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Rozmowa nawiązująca do treści listu: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Kto spacerował po łące?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Jak na imię miała biedronka?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Kogo spotkała biedronka?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Jaki miała kłopot biedronka?</w:t>
      </w:r>
    </w:p>
    <w:p w14:paraId="6C341B47" w14:textId="77777777" w:rsidR="00551528" w:rsidRPr="001555D9" w:rsidRDefault="00551528" w:rsidP="005515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14:paraId="26075BC5" w14:textId="77777777" w:rsidR="001555D9" w:rsidRPr="001555D9" w:rsidRDefault="001555D9" w:rsidP="001555D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 xml:space="preserve">3. </w:t>
      </w:r>
      <w:r w:rsidR="00551528" w:rsidRPr="00155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Podział na sylaby wyrazów: biedronka, żuk, ślimak</w:t>
      </w:r>
    </w:p>
    <w:p w14:paraId="03585A7B" w14:textId="77777777" w:rsidR="001555D9" w:rsidRDefault="00551528" w:rsidP="001555D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5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(Podpisanie odpowiednią liczbą kropek)</w:t>
      </w:r>
    </w:p>
    <w:p w14:paraId="6F93BFDA" w14:textId="77777777" w:rsidR="00551528" w:rsidRPr="001555D9" w:rsidRDefault="00551528" w:rsidP="001555D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55D9"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„Kropki biedronki” – </w:t>
      </w:r>
      <w:r w:rsidR="001555D9"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rodzic</w:t>
      </w:r>
      <w:r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przedstawia sylwetę biedronki. Dziec</w:t>
      </w:r>
      <w:r w:rsidR="001555D9"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</w:t>
      </w:r>
      <w:r w:rsidRPr="001555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odpowiada na pytania: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Jakiego koloru jest biedronka?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Ile kropek ma biedronka na jednym skrzydle, a ile na drugim?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Ile kropek ma biedronka na obydwóch skrzydłach?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• Na którym skrzydle biedronka ma więcej, a na którym mniej kropek?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  <w:t>Dzieci z nauczycielem przeliczają kropki biedronki.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555D9" w:rsidRPr="00155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lastRenderedPageBreak/>
        <w:t xml:space="preserve">5. </w:t>
      </w:r>
      <w:r w:rsidRPr="00155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„Szukamy kropek” – praca indywidualna.</w:t>
      </w:r>
      <w:r w:rsidRPr="00155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(BIEDRONECZKA PO ŁĄCE SOBIE CHODZIŁA I KROPKI POGUBIŁA – TERAZ ŁZAMI SIĘ ZALEWA NAD SWYM LOSEM PŁACZE – MIAŁAM 5 PIĘKNYCH KROPEK I JUŻ ICH NIE ZOBACZE!</w:t>
      </w:r>
    </w:p>
    <w:p w14:paraId="1233FD9E" w14:textId="77777777" w:rsidR="00551528" w:rsidRPr="001555D9" w:rsidRDefault="00551528" w:rsidP="005515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15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Praca plastyczna</w:t>
      </w:r>
      <w:r w:rsidR="0015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1555D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kolorowanie kredkami biedronki na kolor czerwony, z plasteliny wypełnianie kropek.</w:t>
      </w:r>
    </w:p>
    <w:p w14:paraId="6F954DC5" w14:textId="77777777" w:rsidR="00551528" w:rsidRDefault="00551528" w:rsidP="00551528">
      <w:pPr>
        <w:rPr>
          <w:rFonts w:ascii="Times New Roman" w:hAnsi="Times New Roman" w:cs="Times New Roman"/>
          <w:sz w:val="24"/>
          <w:szCs w:val="24"/>
        </w:rPr>
      </w:pPr>
    </w:p>
    <w:p w14:paraId="4DD56152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A2617A0" wp14:editId="22653E2D">
            <wp:extent cx="3617595" cy="4823460"/>
            <wp:effectExtent l="0" t="0" r="1905" b="0"/>
            <wp:docPr id="56" name="Obraz 56" descr="http://funkydiva.pl/wp-content/uploads/2012/06/kolorowanki-do-druku-8-696x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funkydiva.pl/wp-content/uploads/2012/06/kolorowanki-do-druku-8-696x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482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37037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</w:p>
    <w:p w14:paraId="34F4B743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</w:p>
    <w:p w14:paraId="2B27518B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</w:p>
    <w:p w14:paraId="1E7010EC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</w:p>
    <w:p w14:paraId="4C45F5E4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</w:p>
    <w:p w14:paraId="32F70299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</w:p>
    <w:p w14:paraId="492B6818" w14:textId="77777777" w:rsid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</w:p>
    <w:p w14:paraId="2145499F" w14:textId="77777777" w:rsidR="001555D9" w:rsidRPr="001555D9" w:rsidRDefault="001555D9" w:rsidP="005515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10F114D" wp14:editId="5A177F5A">
            <wp:extent cx="5570651" cy="6515100"/>
            <wp:effectExtent l="0" t="0" r="0" b="0"/>
            <wp:docPr id="59" name="Obraz 59" descr="http://funkydiva.pl/wp-content/uploads/2012/06/kolorowanki-do-druku-12-160x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funkydiva.pl/wp-content/uploads/2012/06/kolorowanki-do-druku-12-160x1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02" cy="6527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5D9" w:rsidRPr="0015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D38FC"/>
    <w:multiLevelType w:val="hybridMultilevel"/>
    <w:tmpl w:val="C24A0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BD"/>
    <w:rsid w:val="001555D9"/>
    <w:rsid w:val="003E5CBE"/>
    <w:rsid w:val="00551528"/>
    <w:rsid w:val="007501BD"/>
    <w:rsid w:val="00D6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3AE4"/>
  <w15:chartTrackingRefBased/>
  <w15:docId w15:val="{067BB517-1487-48AE-B52C-D78A589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5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2020-05-10T19:34:00Z</dcterms:created>
  <dcterms:modified xsi:type="dcterms:W3CDTF">2020-05-10T20:04:00Z</dcterms:modified>
</cp:coreProperties>
</file>